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9D" w:rsidRPr="003A314A" w:rsidRDefault="003A314A" w:rsidP="003A314A">
      <w:pPr>
        <w:spacing w:after="0" w:line="240" w:lineRule="auto"/>
        <w:jc w:val="center"/>
        <w:rPr>
          <w:b/>
        </w:rPr>
      </w:pPr>
      <w:r w:rsidRPr="003A314A">
        <w:rPr>
          <w:b/>
        </w:rPr>
        <w:t>SİİRT UNIVERSITY</w:t>
      </w:r>
    </w:p>
    <w:p w:rsidR="003A314A" w:rsidRDefault="003A314A" w:rsidP="003A314A">
      <w:pPr>
        <w:spacing w:after="0" w:line="240" w:lineRule="auto"/>
        <w:jc w:val="center"/>
        <w:rPr>
          <w:b/>
        </w:rPr>
      </w:pPr>
      <w:r>
        <w:rPr>
          <w:b/>
        </w:rPr>
        <w:t xml:space="preserve">DEPARTMENT OF </w:t>
      </w:r>
      <w:r w:rsidRPr="003A314A">
        <w:rPr>
          <w:b/>
        </w:rPr>
        <w:t>TRANSLAT</w:t>
      </w:r>
      <w:r>
        <w:rPr>
          <w:b/>
        </w:rPr>
        <w:t>ION AND INTERPRETING</w:t>
      </w:r>
      <w:r w:rsidRPr="003A314A">
        <w:rPr>
          <w:b/>
        </w:rPr>
        <w:t xml:space="preserve"> </w:t>
      </w:r>
    </w:p>
    <w:p w:rsidR="003A314A" w:rsidRPr="003A314A" w:rsidRDefault="003A314A" w:rsidP="003A314A">
      <w:pPr>
        <w:spacing w:after="0" w:line="240" w:lineRule="auto"/>
        <w:jc w:val="center"/>
        <w:rPr>
          <w:b/>
        </w:rPr>
      </w:pPr>
      <w:r w:rsidRPr="003A314A">
        <w:rPr>
          <w:b/>
        </w:rPr>
        <w:t>COURSE SCHEDULE</w:t>
      </w:r>
    </w:p>
    <w:tbl>
      <w:tblPr>
        <w:tblStyle w:val="TabloKlavuzu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A314A" w:rsidTr="003A314A">
        <w:tc>
          <w:tcPr>
            <w:tcW w:w="1413" w:type="dxa"/>
          </w:tcPr>
          <w:p w:rsidR="003A314A" w:rsidRPr="003A314A" w:rsidRDefault="003A314A" w:rsidP="00913838">
            <w:pPr>
              <w:rPr>
                <w:b/>
              </w:rPr>
            </w:pPr>
            <w:r w:rsidRPr="003A314A">
              <w:rPr>
                <w:b/>
              </w:rPr>
              <w:t>Course Code and Name</w:t>
            </w:r>
          </w:p>
        </w:tc>
        <w:tc>
          <w:tcPr>
            <w:tcW w:w="7649" w:type="dxa"/>
          </w:tcPr>
          <w:p w:rsidR="003A314A" w:rsidRDefault="004843FD" w:rsidP="004843FD">
            <w:r>
              <w:t>IMT105 İngilizce Sözlü Anlatım</w:t>
            </w:r>
          </w:p>
        </w:tc>
      </w:tr>
      <w:tr w:rsidR="003A314A" w:rsidTr="003A314A">
        <w:tc>
          <w:tcPr>
            <w:tcW w:w="1413" w:type="dxa"/>
          </w:tcPr>
          <w:p w:rsidR="003A314A" w:rsidRP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Credit value</w:t>
            </w:r>
          </w:p>
        </w:tc>
        <w:tc>
          <w:tcPr>
            <w:tcW w:w="7649" w:type="dxa"/>
          </w:tcPr>
          <w:p w:rsidR="003A314A" w:rsidRDefault="00B371D6" w:rsidP="00913838">
            <w:r>
              <w:t>3 (ECTS)</w:t>
            </w:r>
          </w:p>
        </w:tc>
      </w:tr>
      <w:tr w:rsidR="006E5A46" w:rsidTr="003A314A">
        <w:tc>
          <w:tcPr>
            <w:tcW w:w="1413" w:type="dxa"/>
          </w:tcPr>
          <w:p w:rsidR="006E5A46" w:rsidRPr="003A314A" w:rsidRDefault="006E5A46" w:rsidP="003A314A">
            <w:pPr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7649" w:type="dxa"/>
          </w:tcPr>
          <w:p w:rsidR="006E5A46" w:rsidRDefault="00B371D6" w:rsidP="00913838">
            <w:r>
              <w:t>Assist. Prof. Zeynep HARPUTLU</w:t>
            </w:r>
          </w:p>
        </w:tc>
      </w:tr>
      <w:tr w:rsidR="003A314A" w:rsidTr="003A314A">
        <w:tc>
          <w:tcPr>
            <w:tcW w:w="1413" w:type="dxa"/>
          </w:tcPr>
          <w:p w:rsidR="003A314A" w:rsidRDefault="003A314A" w:rsidP="003A314A">
            <w:pPr>
              <w:jc w:val="center"/>
              <w:rPr>
                <w:b/>
              </w:rPr>
            </w:pPr>
          </w:p>
          <w:p w:rsidR="003A314A" w:rsidRDefault="003A314A" w:rsidP="003A314A">
            <w:pPr>
              <w:jc w:val="center"/>
              <w:rPr>
                <w:b/>
              </w:rPr>
            </w:pPr>
          </w:p>
          <w:p w:rsid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Course Description</w:t>
            </w:r>
          </w:p>
          <w:p w:rsidR="003A314A" w:rsidRPr="003A314A" w:rsidRDefault="003A314A" w:rsidP="00913838">
            <w:pPr>
              <w:rPr>
                <w:b/>
              </w:rPr>
            </w:pPr>
          </w:p>
        </w:tc>
        <w:tc>
          <w:tcPr>
            <w:tcW w:w="7649" w:type="dxa"/>
          </w:tcPr>
          <w:p w:rsidR="003A314A" w:rsidRDefault="00B95196" w:rsidP="00C3411D">
            <w:r>
              <w:t>This course aims to</w:t>
            </w:r>
            <w:r>
              <w:t xml:space="preserve"> develop communication skills in English</w:t>
            </w:r>
            <w:r w:rsidR="00C3411D">
              <w:t xml:space="preserve"> through a course book and practical activities;</w:t>
            </w:r>
            <w:r>
              <w:t xml:space="preserve"> t</w:t>
            </w:r>
            <w:r w:rsidR="00C3411D">
              <w:t xml:space="preserve">o assist students to use the </w:t>
            </w:r>
            <w:r>
              <w:t>language ef</w:t>
            </w:r>
            <w:r w:rsidR="00C3411D">
              <w:t>fectively in various situations; and</w:t>
            </w:r>
            <w:r>
              <w:t xml:space="preserve"> to converse and to conduct oral presentations </w:t>
            </w:r>
            <w:r w:rsidR="00C3411D">
              <w:t xml:space="preserve">in English. Role playing, group </w:t>
            </w:r>
            <w:r>
              <w:t>work and discussions will have a strong focus to ensure a high quantity of speaking acti</w:t>
            </w:r>
            <w:r w:rsidR="00C3411D">
              <w:t>vities.</w:t>
            </w:r>
            <w:r>
              <w:t xml:space="preserve"> This course will encourage and m</w:t>
            </w:r>
            <w:r w:rsidR="00C3411D">
              <w:t xml:space="preserve">otivate students to communicate </w:t>
            </w:r>
            <w:r>
              <w:t>orally in English with confidence, using active class participation</w:t>
            </w:r>
            <w:r w:rsidR="00C3411D">
              <w:t>.</w:t>
            </w:r>
          </w:p>
        </w:tc>
      </w:tr>
      <w:tr w:rsidR="003A314A" w:rsidTr="003A314A">
        <w:tc>
          <w:tcPr>
            <w:tcW w:w="1413" w:type="dxa"/>
          </w:tcPr>
          <w:p w:rsidR="003A314A" w:rsidRP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Teaching hours</w:t>
            </w:r>
          </w:p>
        </w:tc>
        <w:tc>
          <w:tcPr>
            <w:tcW w:w="7649" w:type="dxa"/>
          </w:tcPr>
          <w:p w:rsidR="003A314A" w:rsidRDefault="00B371D6" w:rsidP="00913838">
            <w:r>
              <w:t>3 hrs per week</w:t>
            </w:r>
          </w:p>
        </w:tc>
      </w:tr>
      <w:tr w:rsidR="003A314A" w:rsidTr="003A314A">
        <w:tc>
          <w:tcPr>
            <w:tcW w:w="1413" w:type="dxa"/>
          </w:tcPr>
          <w:p w:rsidR="003A314A" w:rsidRP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Assessment</w:t>
            </w:r>
          </w:p>
        </w:tc>
        <w:tc>
          <w:tcPr>
            <w:tcW w:w="7649" w:type="dxa"/>
          </w:tcPr>
          <w:p w:rsidR="003A314A" w:rsidRDefault="00B371D6" w:rsidP="00913838">
            <w:r>
              <w:t xml:space="preserve">%40 Midterm </w:t>
            </w:r>
            <w:r w:rsidR="00CC11CA">
              <w:t>+ %60 Final Exams</w:t>
            </w:r>
          </w:p>
        </w:tc>
      </w:tr>
      <w:tr w:rsidR="003A314A" w:rsidTr="003A314A">
        <w:tc>
          <w:tcPr>
            <w:tcW w:w="1413" w:type="dxa"/>
          </w:tcPr>
          <w:p w:rsidR="00913838" w:rsidRDefault="00913838" w:rsidP="00913838">
            <w:pPr>
              <w:rPr>
                <w:b/>
              </w:rPr>
            </w:pPr>
          </w:p>
          <w:p w:rsidR="003A314A" w:rsidRPr="003A314A" w:rsidRDefault="00913838" w:rsidP="0091383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A314A" w:rsidRPr="003A314A">
              <w:rPr>
                <w:b/>
              </w:rPr>
              <w:t>Textbook(s)</w:t>
            </w:r>
          </w:p>
        </w:tc>
        <w:tc>
          <w:tcPr>
            <w:tcW w:w="7649" w:type="dxa"/>
          </w:tcPr>
          <w:p w:rsidR="00CC11CA" w:rsidRPr="004843FD" w:rsidRDefault="004843FD" w:rsidP="004843FD">
            <w:r>
              <w:rPr>
                <w:i/>
              </w:rPr>
              <w:t xml:space="preserve">Northstar Listening&amp;Speaking Skills 2, </w:t>
            </w:r>
            <w:r>
              <w:t>3</w:t>
            </w:r>
            <w:r w:rsidRPr="004843FD">
              <w:rPr>
                <w:vertAlign w:val="superscript"/>
              </w:rPr>
              <w:t>rd</w:t>
            </w:r>
            <w:r>
              <w:t xml:space="preserve"> Ed., Ed. by Laurie Fraizer and Robin Mills. (NY: Pearson Education, 2009) </w:t>
            </w:r>
          </w:p>
        </w:tc>
      </w:tr>
      <w:tr w:rsidR="003A314A" w:rsidTr="00913838">
        <w:trPr>
          <w:trHeight w:val="274"/>
        </w:trPr>
        <w:tc>
          <w:tcPr>
            <w:tcW w:w="1413" w:type="dxa"/>
          </w:tcPr>
          <w:p w:rsidR="00913838" w:rsidRDefault="00913838" w:rsidP="0091383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A314A" w:rsidRPr="003A314A" w:rsidRDefault="00913838" w:rsidP="0091383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A314A" w:rsidRPr="003A314A">
              <w:rPr>
                <w:b/>
              </w:rPr>
              <w:t>Week 1</w:t>
            </w:r>
          </w:p>
        </w:tc>
        <w:tc>
          <w:tcPr>
            <w:tcW w:w="7649" w:type="dxa"/>
          </w:tcPr>
          <w:p w:rsidR="00913838" w:rsidRDefault="00913838" w:rsidP="00913838"/>
          <w:p w:rsidR="004843FD" w:rsidRDefault="00FB539F" w:rsidP="004843FD">
            <w:r>
              <w:t xml:space="preserve">A Short Introduction to </w:t>
            </w:r>
            <w:r w:rsidR="004843FD">
              <w:t>Speaking Skills Course</w:t>
            </w:r>
          </w:p>
        </w:tc>
      </w:tr>
      <w:tr w:rsidR="003A314A" w:rsidTr="003A314A">
        <w:tc>
          <w:tcPr>
            <w:tcW w:w="1413" w:type="dxa"/>
          </w:tcPr>
          <w:p w:rsidR="003A314A" w:rsidRDefault="003A314A" w:rsidP="003A314A">
            <w:pPr>
              <w:jc w:val="center"/>
              <w:rPr>
                <w:b/>
              </w:rPr>
            </w:pPr>
          </w:p>
          <w:p w:rsidR="003A314A" w:rsidRP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Week 2</w:t>
            </w:r>
          </w:p>
        </w:tc>
        <w:tc>
          <w:tcPr>
            <w:tcW w:w="7649" w:type="dxa"/>
          </w:tcPr>
          <w:p w:rsidR="00913838" w:rsidRDefault="00913838" w:rsidP="00913838"/>
          <w:p w:rsidR="00FB539F" w:rsidRDefault="004843FD" w:rsidP="00913838">
            <w:r>
              <w:t>Unit 1- Offbeat Jobs</w:t>
            </w:r>
          </w:p>
        </w:tc>
      </w:tr>
      <w:tr w:rsidR="003A314A" w:rsidTr="003A314A">
        <w:tc>
          <w:tcPr>
            <w:tcW w:w="1413" w:type="dxa"/>
          </w:tcPr>
          <w:p w:rsidR="003A314A" w:rsidRDefault="003A314A" w:rsidP="003A314A">
            <w:pPr>
              <w:jc w:val="center"/>
              <w:rPr>
                <w:b/>
              </w:rPr>
            </w:pPr>
          </w:p>
          <w:p w:rsidR="003A314A" w:rsidRP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Week 3</w:t>
            </w:r>
          </w:p>
        </w:tc>
        <w:tc>
          <w:tcPr>
            <w:tcW w:w="7649" w:type="dxa"/>
          </w:tcPr>
          <w:p w:rsidR="00913838" w:rsidRDefault="00913838" w:rsidP="00913838"/>
          <w:p w:rsidR="00A02157" w:rsidRDefault="00E20B8D" w:rsidP="00913838">
            <w:r>
              <w:t>Unit 2- Building a Better Community</w:t>
            </w:r>
          </w:p>
        </w:tc>
      </w:tr>
      <w:tr w:rsidR="003A314A" w:rsidTr="003A314A">
        <w:tc>
          <w:tcPr>
            <w:tcW w:w="1413" w:type="dxa"/>
          </w:tcPr>
          <w:p w:rsidR="003A314A" w:rsidRDefault="003A314A" w:rsidP="003A314A">
            <w:pPr>
              <w:jc w:val="center"/>
              <w:rPr>
                <w:b/>
              </w:rPr>
            </w:pPr>
          </w:p>
          <w:p w:rsidR="003A314A" w:rsidRP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Week 4</w:t>
            </w:r>
          </w:p>
        </w:tc>
        <w:tc>
          <w:tcPr>
            <w:tcW w:w="7649" w:type="dxa"/>
          </w:tcPr>
          <w:p w:rsidR="00913838" w:rsidRDefault="00913838" w:rsidP="00913838"/>
          <w:p w:rsidR="00E43678" w:rsidRDefault="00E20B8D" w:rsidP="00913838">
            <w:r>
              <w:t>Speaking Activities: Discussion</w:t>
            </w:r>
          </w:p>
        </w:tc>
      </w:tr>
      <w:tr w:rsidR="003A314A" w:rsidTr="003A314A">
        <w:tc>
          <w:tcPr>
            <w:tcW w:w="1413" w:type="dxa"/>
          </w:tcPr>
          <w:p w:rsidR="003A314A" w:rsidRDefault="003A314A" w:rsidP="003A314A">
            <w:pPr>
              <w:jc w:val="center"/>
              <w:rPr>
                <w:b/>
              </w:rPr>
            </w:pPr>
          </w:p>
          <w:p w:rsidR="003A314A" w:rsidRP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Week 5</w:t>
            </w:r>
          </w:p>
        </w:tc>
        <w:tc>
          <w:tcPr>
            <w:tcW w:w="7649" w:type="dxa"/>
          </w:tcPr>
          <w:p w:rsidR="00913838" w:rsidRDefault="00913838" w:rsidP="00913838"/>
          <w:p w:rsidR="00E43678" w:rsidRDefault="00E20B8D" w:rsidP="00913838">
            <w:r>
              <w:t>Unit 3- A Penny Saved is a Penny Earned</w:t>
            </w:r>
          </w:p>
        </w:tc>
      </w:tr>
      <w:tr w:rsidR="003A314A" w:rsidTr="003A314A">
        <w:tc>
          <w:tcPr>
            <w:tcW w:w="1413" w:type="dxa"/>
          </w:tcPr>
          <w:p w:rsidR="003A314A" w:rsidRDefault="003A314A" w:rsidP="003A314A">
            <w:pPr>
              <w:jc w:val="center"/>
              <w:rPr>
                <w:b/>
              </w:rPr>
            </w:pPr>
          </w:p>
          <w:p w:rsidR="003A314A" w:rsidRP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Week 6</w:t>
            </w:r>
          </w:p>
        </w:tc>
        <w:tc>
          <w:tcPr>
            <w:tcW w:w="7649" w:type="dxa"/>
          </w:tcPr>
          <w:p w:rsidR="00913838" w:rsidRDefault="00913838" w:rsidP="00913838"/>
          <w:p w:rsidR="00E43678" w:rsidRDefault="00E20B8D" w:rsidP="00913838">
            <w:r>
              <w:t>Unit 4- Innocent or Guilty?</w:t>
            </w:r>
          </w:p>
        </w:tc>
      </w:tr>
      <w:tr w:rsidR="003A314A" w:rsidTr="003A314A">
        <w:tc>
          <w:tcPr>
            <w:tcW w:w="1413" w:type="dxa"/>
          </w:tcPr>
          <w:p w:rsidR="003A314A" w:rsidRDefault="003A314A" w:rsidP="003A314A">
            <w:pPr>
              <w:jc w:val="center"/>
              <w:rPr>
                <w:b/>
              </w:rPr>
            </w:pPr>
          </w:p>
          <w:p w:rsidR="003A314A" w:rsidRP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Week 7</w:t>
            </w:r>
          </w:p>
        </w:tc>
        <w:tc>
          <w:tcPr>
            <w:tcW w:w="7649" w:type="dxa"/>
          </w:tcPr>
          <w:p w:rsidR="00913838" w:rsidRDefault="00913838" w:rsidP="00913838"/>
          <w:p w:rsidR="00EC4C24" w:rsidRDefault="00E20B8D" w:rsidP="00913838">
            <w:r>
              <w:t>Speaking Activities: Presentations</w:t>
            </w:r>
          </w:p>
        </w:tc>
      </w:tr>
      <w:tr w:rsidR="003A314A" w:rsidTr="003A314A">
        <w:tc>
          <w:tcPr>
            <w:tcW w:w="1413" w:type="dxa"/>
          </w:tcPr>
          <w:p w:rsidR="003A314A" w:rsidRDefault="003A314A" w:rsidP="003A314A">
            <w:pPr>
              <w:jc w:val="center"/>
              <w:rPr>
                <w:b/>
              </w:rPr>
            </w:pPr>
          </w:p>
          <w:p w:rsidR="003A314A" w:rsidRP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Week 8</w:t>
            </w:r>
          </w:p>
        </w:tc>
        <w:tc>
          <w:tcPr>
            <w:tcW w:w="7649" w:type="dxa"/>
          </w:tcPr>
          <w:p w:rsidR="00913838" w:rsidRDefault="00913838" w:rsidP="00913838"/>
          <w:p w:rsidR="00F36107" w:rsidRDefault="00E20B8D" w:rsidP="00913838">
            <w:r>
              <w:t>Unit 5- Etiquette</w:t>
            </w:r>
          </w:p>
        </w:tc>
      </w:tr>
      <w:tr w:rsidR="003A314A" w:rsidTr="003A314A">
        <w:tc>
          <w:tcPr>
            <w:tcW w:w="1413" w:type="dxa"/>
          </w:tcPr>
          <w:p w:rsidR="003A314A" w:rsidRDefault="003A314A" w:rsidP="003A314A">
            <w:pPr>
              <w:jc w:val="center"/>
              <w:rPr>
                <w:b/>
              </w:rPr>
            </w:pPr>
          </w:p>
          <w:p w:rsidR="003A314A" w:rsidRP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Week 9</w:t>
            </w:r>
          </w:p>
        </w:tc>
        <w:tc>
          <w:tcPr>
            <w:tcW w:w="7649" w:type="dxa"/>
          </w:tcPr>
          <w:p w:rsidR="00913838" w:rsidRDefault="00913838" w:rsidP="00913838"/>
          <w:p w:rsidR="00F36107" w:rsidRDefault="00E20B8D" w:rsidP="00913838">
            <w:r>
              <w:t>Unit 6- Who’s Game for These Games?</w:t>
            </w:r>
          </w:p>
        </w:tc>
      </w:tr>
      <w:tr w:rsidR="003A314A" w:rsidTr="003A314A">
        <w:tc>
          <w:tcPr>
            <w:tcW w:w="1413" w:type="dxa"/>
          </w:tcPr>
          <w:p w:rsidR="003A314A" w:rsidRDefault="003A314A" w:rsidP="003A314A">
            <w:pPr>
              <w:jc w:val="center"/>
              <w:rPr>
                <w:b/>
              </w:rPr>
            </w:pPr>
          </w:p>
          <w:p w:rsidR="003A314A" w:rsidRP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Week 10</w:t>
            </w:r>
          </w:p>
        </w:tc>
        <w:tc>
          <w:tcPr>
            <w:tcW w:w="7649" w:type="dxa"/>
          </w:tcPr>
          <w:p w:rsidR="00913838" w:rsidRDefault="00913838" w:rsidP="00913838"/>
          <w:p w:rsidR="00440AD5" w:rsidRDefault="00E20B8D" w:rsidP="00913838">
            <w:r>
              <w:t>Speaking Activities:</w:t>
            </w:r>
            <w:r w:rsidR="00237E30">
              <w:t xml:space="preserve"> Role Playing</w:t>
            </w:r>
          </w:p>
        </w:tc>
      </w:tr>
      <w:tr w:rsidR="003A314A" w:rsidTr="003A314A">
        <w:tc>
          <w:tcPr>
            <w:tcW w:w="1413" w:type="dxa"/>
          </w:tcPr>
          <w:p w:rsidR="003A314A" w:rsidRDefault="003A314A" w:rsidP="003A314A">
            <w:pPr>
              <w:jc w:val="center"/>
              <w:rPr>
                <w:b/>
              </w:rPr>
            </w:pPr>
          </w:p>
          <w:p w:rsidR="003A314A" w:rsidRPr="003A314A" w:rsidRDefault="003A314A" w:rsidP="003A314A">
            <w:pPr>
              <w:jc w:val="center"/>
              <w:rPr>
                <w:b/>
              </w:rPr>
            </w:pPr>
            <w:r w:rsidRPr="003A314A">
              <w:rPr>
                <w:b/>
              </w:rPr>
              <w:t>Week 11</w:t>
            </w:r>
          </w:p>
        </w:tc>
        <w:tc>
          <w:tcPr>
            <w:tcW w:w="7649" w:type="dxa"/>
          </w:tcPr>
          <w:p w:rsidR="003A314A" w:rsidRDefault="003A314A" w:rsidP="00913838"/>
          <w:p w:rsidR="00E20B8D" w:rsidRDefault="00E20B8D" w:rsidP="00913838">
            <w:r>
              <w:t>Unit 7- Good Mood Food</w:t>
            </w:r>
          </w:p>
        </w:tc>
      </w:tr>
      <w:tr w:rsidR="00E20B8D" w:rsidTr="003A314A">
        <w:tc>
          <w:tcPr>
            <w:tcW w:w="1413" w:type="dxa"/>
          </w:tcPr>
          <w:p w:rsidR="00E20B8D" w:rsidRDefault="00E20B8D" w:rsidP="00E20B8D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20B8D" w:rsidRDefault="00E20B8D" w:rsidP="00E20B8D">
            <w:pPr>
              <w:rPr>
                <w:b/>
              </w:rPr>
            </w:pPr>
            <w:r>
              <w:rPr>
                <w:b/>
              </w:rPr>
              <w:t xml:space="preserve">    Week</w:t>
            </w:r>
            <w:r w:rsidR="000E6503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12</w:t>
            </w:r>
          </w:p>
        </w:tc>
        <w:tc>
          <w:tcPr>
            <w:tcW w:w="7649" w:type="dxa"/>
          </w:tcPr>
          <w:p w:rsidR="00E20B8D" w:rsidRDefault="00E20B8D" w:rsidP="00913838"/>
          <w:p w:rsidR="00E20B8D" w:rsidRDefault="00E20B8D" w:rsidP="00913838">
            <w:r>
              <w:t>Unit 8- An Ice Place to Stay</w:t>
            </w:r>
          </w:p>
        </w:tc>
      </w:tr>
    </w:tbl>
    <w:p w:rsidR="005466B3" w:rsidRDefault="005466B3"/>
    <w:sectPr w:rsidR="005466B3" w:rsidSect="00837E7F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E3" w:rsidRDefault="007B15E3" w:rsidP="00837E7F">
      <w:pPr>
        <w:spacing w:after="0" w:line="240" w:lineRule="auto"/>
      </w:pPr>
      <w:r>
        <w:separator/>
      </w:r>
    </w:p>
  </w:endnote>
  <w:endnote w:type="continuationSeparator" w:id="0">
    <w:p w:rsidR="007B15E3" w:rsidRDefault="007B15E3" w:rsidP="0083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E3" w:rsidRDefault="007B15E3" w:rsidP="00837E7F">
      <w:pPr>
        <w:spacing w:after="0" w:line="240" w:lineRule="auto"/>
      </w:pPr>
      <w:r>
        <w:separator/>
      </w:r>
    </w:p>
  </w:footnote>
  <w:footnote w:type="continuationSeparator" w:id="0">
    <w:p w:rsidR="007B15E3" w:rsidRDefault="007B15E3" w:rsidP="0083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C9F"/>
    <w:multiLevelType w:val="hybridMultilevel"/>
    <w:tmpl w:val="61F2F632"/>
    <w:lvl w:ilvl="0" w:tplc="48426A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ABF"/>
    <w:multiLevelType w:val="hybridMultilevel"/>
    <w:tmpl w:val="C21069B6"/>
    <w:lvl w:ilvl="0" w:tplc="89923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35F63"/>
    <w:multiLevelType w:val="hybridMultilevel"/>
    <w:tmpl w:val="4A2E37BE"/>
    <w:lvl w:ilvl="0" w:tplc="71B8FCF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B3"/>
    <w:rsid w:val="00056ED3"/>
    <w:rsid w:val="000E6503"/>
    <w:rsid w:val="0020739D"/>
    <w:rsid w:val="00237E30"/>
    <w:rsid w:val="002962FB"/>
    <w:rsid w:val="002B5D06"/>
    <w:rsid w:val="003A314A"/>
    <w:rsid w:val="003A49AD"/>
    <w:rsid w:val="003C7204"/>
    <w:rsid w:val="00440AD5"/>
    <w:rsid w:val="004843FD"/>
    <w:rsid w:val="005466B3"/>
    <w:rsid w:val="006047DE"/>
    <w:rsid w:val="006B53CA"/>
    <w:rsid w:val="006E5A46"/>
    <w:rsid w:val="007B15E3"/>
    <w:rsid w:val="00837E7F"/>
    <w:rsid w:val="00913838"/>
    <w:rsid w:val="00A02157"/>
    <w:rsid w:val="00A261CB"/>
    <w:rsid w:val="00B146E4"/>
    <w:rsid w:val="00B371D6"/>
    <w:rsid w:val="00B95196"/>
    <w:rsid w:val="00C338B5"/>
    <w:rsid w:val="00C3411D"/>
    <w:rsid w:val="00CC11CA"/>
    <w:rsid w:val="00CD4B56"/>
    <w:rsid w:val="00D7399B"/>
    <w:rsid w:val="00E20B8D"/>
    <w:rsid w:val="00E43678"/>
    <w:rsid w:val="00EA3396"/>
    <w:rsid w:val="00EC4C24"/>
    <w:rsid w:val="00EF17CC"/>
    <w:rsid w:val="00F36107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6622-CA0F-4A9D-9591-7FCCF149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20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3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E7F"/>
  </w:style>
  <w:style w:type="paragraph" w:styleId="Altbilgi">
    <w:name w:val="footer"/>
    <w:basedOn w:val="Normal"/>
    <w:link w:val="AltbilgiChar"/>
    <w:uiPriority w:val="99"/>
    <w:unhideWhenUsed/>
    <w:rsid w:val="0083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E7F"/>
  </w:style>
  <w:style w:type="paragraph" w:styleId="ListeParagraf">
    <w:name w:val="List Paragraph"/>
    <w:basedOn w:val="Normal"/>
    <w:uiPriority w:val="34"/>
    <w:qFormat/>
    <w:rsid w:val="00FB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HARPUTLU</dc:creator>
  <cp:keywords/>
  <dc:description/>
  <cp:lastModifiedBy>ZEYNEP HARPUTLU</cp:lastModifiedBy>
  <cp:revision>12</cp:revision>
  <cp:lastPrinted>2017-09-18T09:30:00Z</cp:lastPrinted>
  <dcterms:created xsi:type="dcterms:W3CDTF">2017-09-22T07:03:00Z</dcterms:created>
  <dcterms:modified xsi:type="dcterms:W3CDTF">2017-09-22T09:19:00Z</dcterms:modified>
</cp:coreProperties>
</file>